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B0" w:rsidRDefault="00AA30E7" w:rsidP="00AA30E7">
      <w:pPr>
        <w:jc w:val="right"/>
        <w:rPr>
          <w:lang w:val="kk-KZ"/>
        </w:rPr>
      </w:pPr>
      <w:r>
        <w:rPr>
          <w:lang w:val="kk-KZ"/>
        </w:rPr>
        <w:t>Приложение 6 к Плану работы</w:t>
      </w:r>
    </w:p>
    <w:p w:rsidR="003334B0" w:rsidRPr="003334B0" w:rsidRDefault="003334B0">
      <w:pPr>
        <w:rPr>
          <w:lang w:val="kk-KZ"/>
        </w:rPr>
      </w:pPr>
    </w:p>
    <w:tbl>
      <w:tblPr>
        <w:tblW w:w="152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6"/>
      </w:tblGrid>
      <w:tr w:rsidR="00D3614D" w:rsidRPr="00D3614D" w:rsidTr="006B7133">
        <w:trPr>
          <w:trHeight w:val="780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</w:tcPr>
          <w:p w:rsidR="00D3614D" w:rsidRDefault="002B1478" w:rsidP="002B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ИЗУЧЕНИЕ  ДЕЯТЕЛЬНОСТИ ОРГАНИЗАЦИЙ ОБРАЗОВАНИЯ</w:t>
            </w:r>
          </w:p>
          <w:p w:rsidR="003334B0" w:rsidRDefault="003334B0" w:rsidP="002B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334B0" w:rsidRPr="00D3614D" w:rsidRDefault="003334B0" w:rsidP="002B1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670"/>
              <w:gridCol w:w="1985"/>
              <w:gridCol w:w="1842"/>
              <w:gridCol w:w="3686"/>
            </w:tblGrid>
            <w:tr w:rsidR="00D3614D" w:rsidRPr="00D3614D" w:rsidTr="003334B0">
              <w:trPr>
                <w:trHeight w:val="118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№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Наименование мероприятия</w:t>
                  </w: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Форма</w:t>
                  </w:r>
                </w:p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завершения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614D" w:rsidRPr="00D3614D" w:rsidRDefault="00D3614D" w:rsidP="00D361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Ответственные </w:t>
                  </w:r>
                </w:p>
                <w:p w:rsidR="00D3614D" w:rsidRPr="00D3614D" w:rsidRDefault="00D3614D" w:rsidP="00D3614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12C5F" w:rsidRPr="00D3614D" w:rsidTr="006B7133">
              <w:tc>
                <w:tcPr>
                  <w:tcW w:w="1406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BB1" w:rsidRDefault="00B12C5F" w:rsidP="002B14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>Цель:  оценить состояние учебно-воспитательного процесса, определить пути совершенствования деятельности организаций образования по  повышению качества знаний учащихся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>,</w:t>
                  </w: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 xml:space="preserve"> </w:t>
                  </w:r>
                </w:p>
                <w:p w:rsidR="00B12C5F" w:rsidRPr="00D3614D" w:rsidRDefault="00B12C5F" w:rsidP="002B1478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>воспитания и обучения детей дошкольного возраста</w:t>
                  </w:r>
                  <w:r w:rsidR="002E30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kk-KZ" w:eastAsia="ru-RU"/>
                    </w:rPr>
                    <w:t>, оказание методической помощи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7F2" w:rsidRPr="004E67F2" w:rsidRDefault="002B1478" w:rsidP="004E67F2">
                  <w:pPr>
                    <w:tabs>
                      <w:tab w:val="left" w:pos="1843"/>
                    </w:tabs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</w:t>
                  </w:r>
                  <w:r w:rsidR="00767F0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EE36C8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СШ№21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, в</w:t>
                  </w:r>
                  <w:r w:rsidR="00EE36C8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 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ясли- сад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у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№ 38 «Сауле»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,</w:t>
                  </w:r>
                </w:p>
                <w:p w:rsidR="00B12C5F" w:rsidRPr="00D3614D" w:rsidRDefault="004E67F2" w:rsidP="004E67F2">
                  <w:pPr>
                    <w:tabs>
                      <w:tab w:val="left" w:pos="1843"/>
                    </w:tabs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мини-центр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е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«Бота»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767F02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январь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4D480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2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2B1478" w:rsidP="004E67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</w:t>
                  </w:r>
                  <w:r w:rsidR="00B12C5F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СШ№1</w:t>
                  </w:r>
                  <w:r w:rsidR="008C2BB1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4</w:t>
                  </w:r>
                  <w:r w:rsidR="00B12C5F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, 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детско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м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сад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у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«Айналайын»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4D4808"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3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2B1478" w:rsidP="004E67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</w:t>
                  </w:r>
                  <w:r w:rsidR="00EE36C8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ООШ№15</w:t>
                  </w:r>
                  <w:r w:rsidR="00DD2AC3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, 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ясли- сад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у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№21 «Акбота»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highlight w:val="green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4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7F2" w:rsidRPr="004E67F2" w:rsidRDefault="002B1478" w:rsidP="004E67F2">
                  <w:pPr>
                    <w:spacing w:after="0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</w:t>
                  </w:r>
                  <w:r w:rsidR="00B12C5F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СШ№</w:t>
                  </w:r>
                  <w:r w:rsidR="008C2BB1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17</w:t>
                  </w:r>
                  <w:r w:rsidR="00B12C5F"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, 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детского сада  №33 </w:t>
                  </w:r>
                </w:p>
                <w:p w:rsidR="00B12C5F" w:rsidRPr="00D3614D" w:rsidRDefault="004E67F2" w:rsidP="004E67F2">
                  <w:pPr>
                    <w:tabs>
                      <w:tab w:val="left" w:pos="1843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«им.Ю.Гагарина»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highlight w:val="yellow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B12C5F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5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2B1478" w:rsidP="004E67F2">
                  <w:pPr>
                    <w:tabs>
                      <w:tab w:val="left" w:pos="1843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</w:t>
                  </w:r>
                  <w:r w:rsidR="00DD2AC3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мини-центрах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lastRenderedPageBreak/>
                    <w:t>«Шугула»</w:t>
                  </w:r>
                  <w:r w:rsid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,</w:t>
                  </w:r>
                  <w:r w:rsidR="004E67F2"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«Куншуак»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C5F" w:rsidRPr="00D3614D" w:rsidRDefault="00B12C5F" w:rsidP="00D3614D"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общего среднего образования и опеки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lastRenderedPageBreak/>
                    <w:t>(попечительства)</w:t>
                  </w:r>
                </w:p>
              </w:tc>
            </w:tr>
            <w:tr w:rsidR="00420336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336" w:rsidRPr="00D3614D" w:rsidRDefault="005913D9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lastRenderedPageBreak/>
                    <w:t>6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336" w:rsidRDefault="00420336" w:rsidP="004E67F2">
                  <w:pPr>
                    <w:tabs>
                      <w:tab w:val="left" w:pos="1843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и </w:t>
                  </w:r>
                  <w:r w:rsidRPr="0042033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оказание методической помощи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в  частном садике «Балапан»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336" w:rsidRPr="00D3614D" w:rsidRDefault="00420336" w:rsidP="00D3614D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сентябрь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336" w:rsidRPr="00D3614D" w:rsidRDefault="00420336" w:rsidP="00D36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спарвка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336" w:rsidRPr="00D3614D" w:rsidRDefault="00420336" w:rsidP="00D3614D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3334B0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5913D9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7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5F7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420336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и </w:t>
                  </w:r>
                  <w:r w:rsidR="00420336" w:rsidRPr="0042033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оказание методической помощи</w:t>
                  </w:r>
                  <w:r w:rsidR="00420336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в  КСШ№3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,</w:t>
                  </w: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Pr="004E67F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детско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</w:t>
                  </w:r>
                  <w:r w:rsidRPr="004E67F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сад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у</w:t>
                  </w:r>
                  <w:r w:rsidRPr="004E67F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№10 «Алтын бала»</w:t>
                  </w:r>
                  <w:r w:rsidR="0042033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,  ч/с «</w:t>
                  </w:r>
                  <w:r w:rsidR="0042033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Little</w:t>
                  </w:r>
                  <w:r w:rsidR="00420336" w:rsidRPr="004203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033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people</w:t>
                  </w:r>
                  <w:r w:rsidR="0042033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5F79EB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5F7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5F79EB"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3334B0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5913D9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8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420336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и </w:t>
                  </w:r>
                  <w:r w:rsidR="00420336" w:rsidRPr="0042033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оказание методической помощи</w:t>
                  </w:r>
                  <w:r w:rsidR="00420336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в  СШ№18</w:t>
                  </w: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,</w:t>
                  </w:r>
                  <w:r>
                    <w:t xml:space="preserve"> 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детско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м 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сад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у </w:t>
                  </w:r>
                  <w:r w:rsidR="00420336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№ 16 «Бо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бек»</w:t>
                  </w:r>
                  <w:r w:rsidR="00420336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, ЦРР « Мир знаний»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ноябрь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общего среднего образования и опеки (попечительства)</w:t>
                  </w:r>
                </w:p>
              </w:tc>
            </w:tr>
            <w:tr w:rsidR="003334B0" w:rsidRPr="00D3614D" w:rsidTr="003334B0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5913D9" w:rsidP="00D3614D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BC26D1" w:rsidRDefault="003334B0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Изучение </w:t>
                  </w:r>
                  <w:r w:rsidRPr="002B14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>состояния  учебно-воспитательного процесса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 w:rsidR="004203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и </w:t>
                  </w:r>
                  <w:r w:rsidR="00420336" w:rsidRPr="00420336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оказание методической помощи</w:t>
                  </w:r>
                  <w:r w:rsidR="004203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в 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детско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м 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сад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у</w:t>
                  </w:r>
                  <w:r w:rsidRPr="004E67F2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 xml:space="preserve">  №11 «Арай»</w:t>
                  </w:r>
                  <w:r w:rsidR="00420336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val="kk-KZ" w:eastAsia="ru-RU"/>
                    </w:rPr>
                    <w:t>, ч/с «Тамерлан»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tabs>
                      <w:tab w:val="left" w:pos="1843"/>
                    </w:tabs>
                    <w:snapToGrid w:val="0"/>
                    <w:spacing w:before="40" w:after="0" w:line="240" w:lineRule="exact"/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>Справка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34B0" w:rsidRPr="00D3614D" w:rsidRDefault="003334B0" w:rsidP="00EE0FD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3614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Сектор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kk-KZ" w:eastAsia="ru-RU"/>
                    </w:rPr>
                    <w:t xml:space="preserve">общего среднего образования и опеки (попечительства) </w:t>
                  </w:r>
                </w:p>
              </w:tc>
            </w:tr>
          </w:tbl>
          <w:p w:rsidR="00D3614D" w:rsidRPr="00D3614D" w:rsidRDefault="00D3614D" w:rsidP="00D361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3614D" w:rsidRPr="00D3614D" w:rsidRDefault="00D3614D" w:rsidP="00D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614D" w:rsidRPr="00D3614D" w:rsidRDefault="00D3614D" w:rsidP="00D361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val="kk-KZ" w:eastAsia="ru-RU"/>
        </w:rPr>
      </w:pPr>
    </w:p>
    <w:p w:rsidR="00D3614D" w:rsidRPr="00D3614D" w:rsidRDefault="00D3614D" w:rsidP="00D361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14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</w:t>
      </w:r>
    </w:p>
    <w:p w:rsidR="004064F4" w:rsidRDefault="004064F4"/>
    <w:sectPr w:rsidR="004064F4" w:rsidSect="007451FB">
      <w:footerReference w:type="default" r:id="rId7"/>
      <w:headerReference w:type="first" r:id="rId8"/>
      <w:pgSz w:w="16838" w:h="11906" w:orient="landscape" w:code="9"/>
      <w:pgMar w:top="709" w:right="1134" w:bottom="426" w:left="1276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46" w:rsidRDefault="00802846">
      <w:pPr>
        <w:spacing w:after="0" w:line="240" w:lineRule="auto"/>
      </w:pPr>
      <w:r>
        <w:separator/>
      </w:r>
    </w:p>
  </w:endnote>
  <w:endnote w:type="continuationSeparator" w:id="0">
    <w:p w:rsidR="00802846" w:rsidRDefault="0080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8F" w:rsidRPr="00EB0F9E" w:rsidRDefault="00802846" w:rsidP="007451FB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46" w:rsidRDefault="00802846">
      <w:pPr>
        <w:spacing w:after="0" w:line="240" w:lineRule="auto"/>
      </w:pPr>
      <w:r>
        <w:separator/>
      </w:r>
    </w:p>
  </w:footnote>
  <w:footnote w:type="continuationSeparator" w:id="0">
    <w:p w:rsidR="00802846" w:rsidRDefault="0080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8F" w:rsidRDefault="00802846" w:rsidP="007451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FC"/>
    <w:rsid w:val="00091E4E"/>
    <w:rsid w:val="000A084E"/>
    <w:rsid w:val="00112B1D"/>
    <w:rsid w:val="001A1945"/>
    <w:rsid w:val="00294298"/>
    <w:rsid w:val="002A5BF7"/>
    <w:rsid w:val="002B1478"/>
    <w:rsid w:val="002E2D02"/>
    <w:rsid w:val="002E3037"/>
    <w:rsid w:val="002F2BB7"/>
    <w:rsid w:val="0031307D"/>
    <w:rsid w:val="0031765F"/>
    <w:rsid w:val="003334B0"/>
    <w:rsid w:val="00333FF6"/>
    <w:rsid w:val="003C5520"/>
    <w:rsid w:val="004064F4"/>
    <w:rsid w:val="00420336"/>
    <w:rsid w:val="00472049"/>
    <w:rsid w:val="004C6883"/>
    <w:rsid w:val="004D4808"/>
    <w:rsid w:val="004E67F2"/>
    <w:rsid w:val="0050077A"/>
    <w:rsid w:val="00512E81"/>
    <w:rsid w:val="005913D9"/>
    <w:rsid w:val="00596C44"/>
    <w:rsid w:val="005E4BC2"/>
    <w:rsid w:val="00662F89"/>
    <w:rsid w:val="00663A98"/>
    <w:rsid w:val="00666A6F"/>
    <w:rsid w:val="006E1CA3"/>
    <w:rsid w:val="006E71CD"/>
    <w:rsid w:val="0071484F"/>
    <w:rsid w:val="00767F02"/>
    <w:rsid w:val="007A6033"/>
    <w:rsid w:val="00802846"/>
    <w:rsid w:val="00886702"/>
    <w:rsid w:val="008A542C"/>
    <w:rsid w:val="008C2BB1"/>
    <w:rsid w:val="00915C5B"/>
    <w:rsid w:val="00970767"/>
    <w:rsid w:val="009911A2"/>
    <w:rsid w:val="00995F3A"/>
    <w:rsid w:val="00A029A5"/>
    <w:rsid w:val="00A951C4"/>
    <w:rsid w:val="00AA26FC"/>
    <w:rsid w:val="00AA30E7"/>
    <w:rsid w:val="00B12C5F"/>
    <w:rsid w:val="00B442A7"/>
    <w:rsid w:val="00BA3B73"/>
    <w:rsid w:val="00BB6A9B"/>
    <w:rsid w:val="00BC26D1"/>
    <w:rsid w:val="00CA47FD"/>
    <w:rsid w:val="00D3614D"/>
    <w:rsid w:val="00D921EC"/>
    <w:rsid w:val="00DA3AE0"/>
    <w:rsid w:val="00DD2AC3"/>
    <w:rsid w:val="00DD3532"/>
    <w:rsid w:val="00DD362E"/>
    <w:rsid w:val="00DF4D9C"/>
    <w:rsid w:val="00E16F7F"/>
    <w:rsid w:val="00E45ADD"/>
    <w:rsid w:val="00EA2423"/>
    <w:rsid w:val="00EE36C8"/>
    <w:rsid w:val="00F35E21"/>
    <w:rsid w:val="00F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BD3EC-4385-4368-A14A-1497E7F5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614D"/>
  </w:style>
  <w:style w:type="paragraph" w:styleId="a5">
    <w:name w:val="header"/>
    <w:basedOn w:val="a"/>
    <w:link w:val="a6"/>
    <w:uiPriority w:val="99"/>
    <w:semiHidden/>
    <w:unhideWhenUsed/>
    <w:rsid w:val="00D3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BF01-8DBC-49A2-B895-EE6D0075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User</cp:lastModifiedBy>
  <cp:revision>20</cp:revision>
  <cp:lastPrinted>2017-01-09T08:52:00Z</cp:lastPrinted>
  <dcterms:created xsi:type="dcterms:W3CDTF">2017-01-09T08:53:00Z</dcterms:created>
  <dcterms:modified xsi:type="dcterms:W3CDTF">2018-04-26T05:00:00Z</dcterms:modified>
</cp:coreProperties>
</file>